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B94B" w14:textId="77777777" w:rsidR="0042072F" w:rsidRPr="003D24D0" w:rsidRDefault="0042072F" w:rsidP="0042072F">
      <w:pPr>
        <w:spacing w:after="124"/>
        <w:ind w:left="0" w:right="0" w:firstLine="0"/>
        <w:rPr>
          <w:rFonts w:ascii="宋体" w:eastAsia="宋体" w:hAnsi="宋体"/>
        </w:rPr>
      </w:pPr>
      <w:r w:rsidRPr="003D24D0">
        <w:rPr>
          <w:rFonts w:ascii="宋体" w:eastAsia="宋体" w:hAnsi="宋体"/>
          <w:sz w:val="28"/>
        </w:rPr>
        <w:t xml:space="preserve">附件1： </w:t>
      </w:r>
    </w:p>
    <w:p w14:paraId="03DA6407" w14:textId="7B46BC4A" w:rsidR="0042072F" w:rsidRPr="003D24D0" w:rsidRDefault="0042072F" w:rsidP="0042072F">
      <w:pPr>
        <w:spacing w:after="0"/>
        <w:ind w:right="320"/>
        <w:jc w:val="center"/>
        <w:rPr>
          <w:rFonts w:ascii="宋体" w:eastAsia="宋体" w:hAnsi="宋体"/>
          <w:b/>
        </w:rPr>
      </w:pPr>
      <w:r w:rsidRPr="003D24D0">
        <w:rPr>
          <w:rFonts w:ascii="宋体" w:eastAsia="宋体" w:hAnsi="宋体" w:cs="黑体" w:hint="eastAsia"/>
        </w:rPr>
        <w:t xml:space="preserve"> </w:t>
      </w:r>
      <w:r w:rsidRPr="003D24D0">
        <w:rPr>
          <w:rFonts w:ascii="宋体" w:eastAsia="宋体" w:hAnsi="宋体" w:cs="黑体"/>
        </w:rPr>
        <w:t xml:space="preserve"> </w:t>
      </w:r>
      <w:r w:rsidRPr="003D24D0">
        <w:rPr>
          <w:rFonts w:ascii="宋体" w:eastAsia="宋体" w:hAnsi="宋体" w:cs="黑体"/>
          <w:b/>
        </w:rPr>
        <w:t>南京邮电大学第二十</w:t>
      </w:r>
      <w:r w:rsidR="00B56325">
        <w:rPr>
          <w:rFonts w:ascii="宋体" w:eastAsia="宋体" w:hAnsi="宋体" w:cs="黑体" w:hint="eastAsia"/>
          <w:b/>
        </w:rPr>
        <w:t>五</w:t>
      </w:r>
      <w:r w:rsidRPr="003D24D0">
        <w:rPr>
          <w:rFonts w:ascii="宋体" w:eastAsia="宋体" w:hAnsi="宋体" w:cs="黑体"/>
          <w:b/>
        </w:rPr>
        <w:t xml:space="preserve">届大学生科技节活动申报表 </w:t>
      </w:r>
    </w:p>
    <w:tbl>
      <w:tblPr>
        <w:tblStyle w:val="TableGrid"/>
        <w:tblW w:w="8222" w:type="dxa"/>
        <w:jc w:val="center"/>
        <w:tblInd w:w="0" w:type="dxa"/>
        <w:tblCellMar>
          <w:left w:w="106" w:type="dxa"/>
          <w:bottom w:w="59" w:type="dxa"/>
        </w:tblCellMar>
        <w:tblLook w:val="04A0" w:firstRow="1" w:lastRow="0" w:firstColumn="1" w:lastColumn="0" w:noHBand="0" w:noVBand="1"/>
      </w:tblPr>
      <w:tblGrid>
        <w:gridCol w:w="1809"/>
        <w:gridCol w:w="2402"/>
        <w:gridCol w:w="1286"/>
        <w:gridCol w:w="326"/>
        <w:gridCol w:w="2399"/>
      </w:tblGrid>
      <w:tr w:rsidR="0042072F" w:rsidRPr="003D24D0" w14:paraId="362B9FA7" w14:textId="77777777" w:rsidTr="00E725FC">
        <w:trPr>
          <w:trHeight w:val="763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C2074" w14:textId="77777777" w:rsidR="0042072F" w:rsidRPr="003D24D0" w:rsidRDefault="0042072F" w:rsidP="00145942">
            <w:pPr>
              <w:spacing w:after="0"/>
              <w:ind w:left="237" w:right="0" w:firstLine="0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活动名称 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0005" w14:textId="77777777" w:rsidR="0042072F" w:rsidRPr="003D24D0" w:rsidRDefault="0042072F" w:rsidP="00145942">
            <w:pPr>
              <w:spacing w:after="0"/>
              <w:ind w:left="0" w:right="18" w:firstLine="0"/>
              <w:jc w:val="center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18"/>
              </w:rPr>
              <w:t xml:space="preserve"> </w:t>
            </w:r>
          </w:p>
        </w:tc>
      </w:tr>
      <w:tr w:rsidR="0042072F" w:rsidRPr="003D24D0" w14:paraId="40B57E0E" w14:textId="77777777" w:rsidTr="00E725FC">
        <w:trPr>
          <w:trHeight w:val="530"/>
          <w:jc w:val="center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895B" w14:textId="77777777" w:rsidR="0042072F" w:rsidRPr="003D24D0" w:rsidRDefault="0042072F" w:rsidP="00145942">
            <w:pPr>
              <w:spacing w:after="0"/>
              <w:ind w:left="237" w:right="0" w:firstLine="0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承办单位 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A5108" w14:textId="77777777" w:rsidR="0042072F" w:rsidRPr="003D24D0" w:rsidRDefault="0042072F" w:rsidP="00145942">
            <w:pPr>
              <w:spacing w:after="0"/>
              <w:ind w:left="19" w:right="0" w:firstLine="0"/>
              <w:jc w:val="center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38C1B" w14:textId="77777777" w:rsidR="0042072F" w:rsidRPr="003D24D0" w:rsidRDefault="0042072F" w:rsidP="00145942">
            <w:pPr>
              <w:spacing w:after="0"/>
              <w:ind w:left="275" w:right="0" w:firstLine="0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负责人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2A660" w14:textId="77777777" w:rsidR="0042072F" w:rsidRPr="003D24D0" w:rsidRDefault="0042072F" w:rsidP="00145942">
            <w:pPr>
              <w:spacing w:after="0"/>
              <w:ind w:left="2" w:right="0" w:firstLine="0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 </w:t>
            </w:r>
          </w:p>
        </w:tc>
      </w:tr>
      <w:tr w:rsidR="0042072F" w:rsidRPr="003D24D0" w14:paraId="7E139F41" w14:textId="77777777" w:rsidTr="00E725FC">
        <w:trPr>
          <w:trHeight w:val="5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AD04" w14:textId="77777777" w:rsidR="0042072F" w:rsidRPr="003D24D0" w:rsidRDefault="0042072F" w:rsidP="00145942">
            <w:pPr>
              <w:spacing w:after="160"/>
              <w:ind w:left="0" w:right="0" w:firstLine="0"/>
              <w:rPr>
                <w:rFonts w:ascii="宋体" w:eastAsia="宋体"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2254" w14:textId="77777777" w:rsidR="0042072F" w:rsidRPr="003D24D0" w:rsidRDefault="0042072F" w:rsidP="00145942">
            <w:pPr>
              <w:spacing w:after="160"/>
              <w:ind w:left="0" w:right="0" w:firstLine="0"/>
              <w:rPr>
                <w:rFonts w:ascii="宋体" w:eastAsia="宋体" w:hAnsi="宋体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F357" w14:textId="77777777" w:rsidR="0042072F" w:rsidRPr="003D24D0" w:rsidRDefault="0042072F" w:rsidP="00145942">
            <w:pPr>
              <w:spacing w:after="0"/>
              <w:ind w:left="135" w:right="0" w:firstLine="0"/>
              <w:jc w:val="both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联系电话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03023" w14:textId="77777777" w:rsidR="0042072F" w:rsidRPr="003D24D0" w:rsidRDefault="0042072F" w:rsidP="00145942">
            <w:pPr>
              <w:spacing w:after="0"/>
              <w:ind w:left="37" w:right="0" w:firstLine="0"/>
              <w:jc w:val="center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 </w:t>
            </w:r>
          </w:p>
        </w:tc>
      </w:tr>
      <w:tr w:rsidR="0042072F" w:rsidRPr="003D24D0" w14:paraId="0DDA97CD" w14:textId="77777777" w:rsidTr="00E725FC">
        <w:trPr>
          <w:trHeight w:val="76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17A39" w14:textId="77777777" w:rsidR="0042072F" w:rsidRPr="003D24D0" w:rsidRDefault="0042072F" w:rsidP="00145942">
            <w:pPr>
              <w:spacing w:after="0"/>
              <w:ind w:left="237" w:right="0" w:firstLine="0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活动时间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AF0D" w14:textId="77777777" w:rsidR="0042072F" w:rsidRPr="003D24D0" w:rsidRDefault="0042072F" w:rsidP="00145942">
            <w:pPr>
              <w:spacing w:after="0"/>
              <w:ind w:left="0" w:right="0" w:firstLine="0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A7778" w14:textId="77777777" w:rsidR="0042072F" w:rsidRPr="003D24D0" w:rsidRDefault="0042072F" w:rsidP="00145942">
            <w:pPr>
              <w:spacing w:after="0"/>
              <w:ind w:left="135" w:right="0" w:firstLine="0"/>
              <w:jc w:val="both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活动地点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DFE1" w14:textId="77777777" w:rsidR="0042072F" w:rsidRPr="003D24D0" w:rsidRDefault="0042072F" w:rsidP="00145942">
            <w:pPr>
              <w:spacing w:after="0"/>
              <w:ind w:left="2" w:right="0" w:firstLine="0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 </w:t>
            </w:r>
          </w:p>
        </w:tc>
      </w:tr>
      <w:tr w:rsidR="0042072F" w:rsidRPr="003D24D0" w14:paraId="53533B35" w14:textId="77777777" w:rsidTr="00E725FC">
        <w:trPr>
          <w:trHeight w:val="775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E5DE1" w14:textId="77777777" w:rsidR="0042072F" w:rsidRPr="003D24D0" w:rsidRDefault="0042072F" w:rsidP="00145942">
            <w:pPr>
              <w:spacing w:after="0"/>
              <w:ind w:left="237" w:right="0" w:firstLine="0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活动类别 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44260" w14:textId="77777777" w:rsidR="0042072F" w:rsidRPr="003D24D0" w:rsidRDefault="0042072F" w:rsidP="00145942">
            <w:pPr>
              <w:spacing w:after="0"/>
              <w:ind w:left="0" w:right="109" w:firstLine="0"/>
              <w:jc w:val="center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>（a.</w:t>
            </w:r>
            <w:r w:rsidR="00D3081E">
              <w:rPr>
                <w:rFonts w:ascii="宋体" w:eastAsia="宋体" w:hAnsi="宋体"/>
                <w:sz w:val="28"/>
              </w:rPr>
              <w:t>科技</w:t>
            </w:r>
            <w:r w:rsidR="00D3081E">
              <w:rPr>
                <w:rFonts w:ascii="宋体" w:eastAsia="宋体" w:hAnsi="宋体" w:hint="eastAsia"/>
                <w:sz w:val="28"/>
              </w:rPr>
              <w:t>竞赛类</w:t>
            </w:r>
            <w:r w:rsidRPr="003D24D0">
              <w:rPr>
                <w:rFonts w:ascii="宋体" w:eastAsia="宋体" w:hAnsi="宋体"/>
                <w:sz w:val="28"/>
              </w:rPr>
              <w:t>, b.</w:t>
            </w:r>
            <w:r w:rsidR="00D3081E">
              <w:rPr>
                <w:rFonts w:ascii="宋体" w:eastAsia="宋体" w:hAnsi="宋体" w:hint="eastAsia"/>
                <w:sz w:val="28"/>
              </w:rPr>
              <w:t>科技活动类</w:t>
            </w:r>
            <w:r w:rsidRPr="003D24D0">
              <w:rPr>
                <w:rFonts w:ascii="宋体" w:eastAsia="宋体" w:hAnsi="宋体"/>
                <w:sz w:val="28"/>
              </w:rPr>
              <w:t xml:space="preserve">） </w:t>
            </w:r>
          </w:p>
        </w:tc>
      </w:tr>
      <w:tr w:rsidR="0042072F" w:rsidRPr="003D24D0" w14:paraId="6C441157" w14:textId="77777777" w:rsidTr="00E725FC">
        <w:trPr>
          <w:trHeight w:val="4218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5465" w14:textId="77777777" w:rsidR="0042072F" w:rsidRPr="003D24D0" w:rsidRDefault="0042072F" w:rsidP="00145942">
            <w:pPr>
              <w:spacing w:after="0"/>
              <w:ind w:left="237" w:right="0" w:firstLine="0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活动简介 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6EFF" w14:textId="77777777" w:rsidR="0042072F" w:rsidRPr="003D24D0" w:rsidRDefault="0042072F" w:rsidP="00145942">
            <w:pPr>
              <w:spacing w:after="0"/>
              <w:ind w:left="0" w:right="0" w:firstLine="0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简述活动的特点、创新性、组织优势、吸引学生参与的有效手段以及预期效果等 </w:t>
            </w:r>
          </w:p>
        </w:tc>
      </w:tr>
      <w:tr w:rsidR="0042072F" w:rsidRPr="003D24D0" w14:paraId="055AF942" w14:textId="77777777" w:rsidTr="00E725FC">
        <w:trPr>
          <w:trHeight w:val="983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153E" w14:textId="77777777" w:rsidR="0042072F" w:rsidRPr="003D24D0" w:rsidRDefault="0042072F" w:rsidP="00145942">
            <w:pPr>
              <w:spacing w:after="0"/>
              <w:ind w:left="237" w:right="0" w:firstLine="0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活动方案 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AEE2" w14:textId="0902C1A9" w:rsidR="0042072F" w:rsidRPr="003D24D0" w:rsidRDefault="0042072F" w:rsidP="00145942">
            <w:pPr>
              <w:spacing w:after="0"/>
              <w:ind w:left="439" w:right="0" w:firstLine="0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（另附页，竞赛类活动需附评审细则） </w:t>
            </w:r>
          </w:p>
        </w:tc>
      </w:tr>
      <w:tr w:rsidR="0042072F" w:rsidRPr="003D24D0" w14:paraId="4CCB903F" w14:textId="77777777" w:rsidTr="00E725FC">
        <w:trPr>
          <w:trHeight w:val="1124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14B3" w14:textId="77777777" w:rsidR="0042072F" w:rsidRPr="003D24D0" w:rsidRDefault="0042072F" w:rsidP="00145942">
            <w:pPr>
              <w:spacing w:after="0"/>
              <w:ind w:left="98" w:right="64" w:firstLine="0"/>
              <w:jc w:val="center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分团委意见 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C195" w14:textId="77777777" w:rsidR="0042072F" w:rsidRPr="003D24D0" w:rsidRDefault="0042072F" w:rsidP="00145942">
            <w:pPr>
              <w:spacing w:after="23"/>
              <w:ind w:left="12" w:right="0" w:firstLine="0"/>
              <w:jc w:val="center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4"/>
              </w:rPr>
              <w:t xml:space="preserve"> </w:t>
            </w:r>
          </w:p>
          <w:p w14:paraId="567E77ED" w14:textId="77777777" w:rsidR="0042072F" w:rsidRPr="003D24D0" w:rsidRDefault="0042072F" w:rsidP="00145942">
            <w:pPr>
              <w:spacing w:after="0"/>
              <w:ind w:left="578" w:right="446" w:firstLine="120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4"/>
              </w:rPr>
              <w:t xml:space="preserve">                                （签章）                               年   月   日</w:t>
            </w:r>
            <w:r w:rsidRPr="003D24D0">
              <w:rPr>
                <w:rFonts w:ascii="宋体" w:eastAsia="宋体" w:hAnsi="宋体"/>
                <w:sz w:val="28"/>
              </w:rPr>
              <w:t xml:space="preserve"> </w:t>
            </w:r>
          </w:p>
        </w:tc>
      </w:tr>
      <w:tr w:rsidR="0042072F" w:rsidRPr="003D24D0" w14:paraId="347852D1" w14:textId="77777777" w:rsidTr="00E725FC">
        <w:trPr>
          <w:trHeight w:val="1853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8FDD" w14:textId="77777777" w:rsidR="0042072F" w:rsidRPr="003D24D0" w:rsidRDefault="0042072F" w:rsidP="00145942">
            <w:pPr>
              <w:spacing w:after="0"/>
              <w:ind w:left="0" w:right="0" w:firstLine="0"/>
              <w:jc w:val="center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color w:val="auto"/>
                <w:sz w:val="28"/>
              </w:rPr>
              <w:t>学院党委意见</w:t>
            </w:r>
            <w:r w:rsidRPr="003D24D0">
              <w:rPr>
                <w:rFonts w:ascii="宋体" w:eastAsia="宋体" w:hAnsi="宋体"/>
                <w:sz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0D5FF" w14:textId="77777777" w:rsidR="0042072F" w:rsidRPr="003D24D0" w:rsidRDefault="0042072F" w:rsidP="00145942">
            <w:pPr>
              <w:spacing w:after="47"/>
              <w:ind w:left="0" w:right="-38" w:firstLine="0"/>
              <w:jc w:val="right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 xml:space="preserve"> </w:t>
            </w:r>
          </w:p>
          <w:p w14:paraId="34DE60C5" w14:textId="77777777" w:rsidR="0042072F" w:rsidRPr="003D24D0" w:rsidRDefault="0042072F" w:rsidP="00D334C2">
            <w:pPr>
              <w:spacing w:after="0"/>
              <w:ind w:left="754" w:right="342" w:firstLine="0"/>
              <w:jc w:val="right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4"/>
              </w:rPr>
              <w:t>（签章）年   月   日</w:t>
            </w:r>
            <w:r w:rsidRPr="003D24D0">
              <w:rPr>
                <w:rFonts w:ascii="宋体" w:eastAsia="宋体" w:hAnsi="宋体"/>
                <w:sz w:val="2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AADE" w14:textId="2145E00A" w:rsidR="00D334C2" w:rsidRDefault="0042072F" w:rsidP="00D334C2">
            <w:pPr>
              <w:spacing w:after="0"/>
              <w:ind w:left="260" w:right="0" w:hanging="209"/>
              <w:jc w:val="center"/>
              <w:rPr>
                <w:rFonts w:ascii="宋体" w:eastAsia="宋体" w:hAnsi="宋体"/>
                <w:sz w:val="28"/>
              </w:rPr>
            </w:pPr>
            <w:r w:rsidRPr="003D24D0">
              <w:rPr>
                <w:rFonts w:ascii="宋体" w:eastAsia="宋体" w:hAnsi="宋体"/>
                <w:sz w:val="28"/>
              </w:rPr>
              <w:t>团委</w:t>
            </w:r>
          </w:p>
          <w:p w14:paraId="523323D5" w14:textId="10B0ADDC" w:rsidR="0042072F" w:rsidRPr="003D24D0" w:rsidRDefault="0042072F" w:rsidP="00D334C2">
            <w:pPr>
              <w:spacing w:after="0"/>
              <w:ind w:left="260" w:right="0" w:hanging="209"/>
              <w:jc w:val="center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8"/>
              </w:rPr>
              <w:t>意见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27A0C" w14:textId="77777777" w:rsidR="0042072F" w:rsidRPr="003D24D0" w:rsidRDefault="0042072F" w:rsidP="00145942">
            <w:pPr>
              <w:spacing w:after="83"/>
              <w:ind w:left="2030" w:right="0" w:firstLine="0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4"/>
              </w:rPr>
              <w:t xml:space="preserve"> </w:t>
            </w:r>
          </w:p>
          <w:p w14:paraId="0740E5C5" w14:textId="77777777" w:rsidR="0042072F" w:rsidRPr="003D24D0" w:rsidRDefault="0042072F" w:rsidP="00145942">
            <w:pPr>
              <w:spacing w:after="102"/>
              <w:ind w:left="0" w:right="108" w:firstLine="0"/>
              <w:jc w:val="right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4"/>
              </w:rPr>
              <w:t xml:space="preserve">（签章） </w:t>
            </w:r>
          </w:p>
          <w:p w14:paraId="5FBB6E03" w14:textId="77777777" w:rsidR="0042072F" w:rsidRPr="003D24D0" w:rsidRDefault="0042072F" w:rsidP="00145942">
            <w:pPr>
              <w:spacing w:after="0"/>
              <w:ind w:left="0" w:right="108" w:firstLine="0"/>
              <w:jc w:val="right"/>
              <w:rPr>
                <w:rFonts w:ascii="宋体" w:eastAsia="宋体" w:hAnsi="宋体"/>
              </w:rPr>
            </w:pPr>
            <w:r w:rsidRPr="003D24D0">
              <w:rPr>
                <w:rFonts w:ascii="宋体" w:eastAsia="宋体" w:hAnsi="宋体"/>
                <w:sz w:val="24"/>
              </w:rPr>
              <w:t>年   月   日</w:t>
            </w:r>
          </w:p>
        </w:tc>
      </w:tr>
    </w:tbl>
    <w:p w14:paraId="070DDAB8" w14:textId="77777777" w:rsidR="00F47976" w:rsidRPr="003D24D0" w:rsidRDefault="006C1A61">
      <w:pPr>
        <w:rPr>
          <w:rFonts w:ascii="宋体" w:eastAsia="宋体" w:hAnsi="宋体"/>
        </w:rPr>
      </w:pPr>
    </w:p>
    <w:sectPr w:rsidR="00F47976" w:rsidRPr="003D2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FF62C" w14:textId="77777777" w:rsidR="006C1A61" w:rsidRDefault="006C1A61" w:rsidP="003D24D0">
      <w:pPr>
        <w:spacing w:after="0" w:line="240" w:lineRule="auto"/>
      </w:pPr>
      <w:r>
        <w:separator/>
      </w:r>
    </w:p>
  </w:endnote>
  <w:endnote w:type="continuationSeparator" w:id="0">
    <w:p w14:paraId="6D63C5A2" w14:textId="77777777" w:rsidR="006C1A61" w:rsidRDefault="006C1A61" w:rsidP="003D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A124" w14:textId="77777777" w:rsidR="006C1A61" w:rsidRDefault="006C1A61" w:rsidP="003D24D0">
      <w:pPr>
        <w:spacing w:after="0" w:line="240" w:lineRule="auto"/>
      </w:pPr>
      <w:r>
        <w:separator/>
      </w:r>
    </w:p>
  </w:footnote>
  <w:footnote w:type="continuationSeparator" w:id="0">
    <w:p w14:paraId="358410D1" w14:textId="77777777" w:rsidR="006C1A61" w:rsidRDefault="006C1A61" w:rsidP="003D2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2F"/>
    <w:rsid w:val="000D146D"/>
    <w:rsid w:val="000F6ED2"/>
    <w:rsid w:val="00120130"/>
    <w:rsid w:val="00361C01"/>
    <w:rsid w:val="003D24D0"/>
    <w:rsid w:val="0042072F"/>
    <w:rsid w:val="004C67A0"/>
    <w:rsid w:val="006C1A61"/>
    <w:rsid w:val="00A7731E"/>
    <w:rsid w:val="00AB017E"/>
    <w:rsid w:val="00B56325"/>
    <w:rsid w:val="00BE182D"/>
    <w:rsid w:val="00C230BA"/>
    <w:rsid w:val="00D3081E"/>
    <w:rsid w:val="00D334C2"/>
    <w:rsid w:val="00E725FC"/>
    <w:rsid w:val="00E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D1484"/>
  <w15:chartTrackingRefBased/>
  <w15:docId w15:val="{05437854-5573-4F41-ACB9-53C254B1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72F"/>
    <w:pPr>
      <w:spacing w:after="176" w:line="259" w:lineRule="auto"/>
      <w:ind w:left="10" w:right="317" w:hanging="10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207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D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4D0"/>
    <w:rPr>
      <w:rFonts w:ascii="FangSong" w:eastAsia="FangSong" w:hAnsi="FangSong" w:cs="FangSong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4D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4D0"/>
    <w:rPr>
      <w:rFonts w:ascii="FangSong" w:eastAsia="FangSong" w:hAnsi="FangSong" w:cs="FangSong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lxh@njupt.edu.cn</cp:lastModifiedBy>
  <cp:revision>9</cp:revision>
  <dcterms:created xsi:type="dcterms:W3CDTF">2018-09-10T07:54:00Z</dcterms:created>
  <dcterms:modified xsi:type="dcterms:W3CDTF">2020-07-09T05:57:00Z</dcterms:modified>
</cp:coreProperties>
</file>